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3449" w14:textId="77777777" w:rsidR="00602614" w:rsidRPr="006E7EB1" w:rsidRDefault="00602614" w:rsidP="00602614">
      <w:pPr>
        <w:pStyle w:val="Pennawd1"/>
        <w:tabs>
          <w:tab w:val="left" w:pos="7318"/>
        </w:tabs>
        <w:rPr>
          <w:rFonts w:ascii="Gotham Rounded Book" w:hAnsi="Gotham Rounded Book"/>
        </w:rPr>
      </w:pPr>
      <w:proofErr w:type="spellStart"/>
      <w:r w:rsidRPr="006E7EB1">
        <w:rPr>
          <w:rFonts w:ascii="Gotham Rounded Book" w:hAnsi="Gotham Rounded Book"/>
        </w:rPr>
        <w:t>Equibingo</w:t>
      </w:r>
      <w:proofErr w:type="spellEnd"/>
      <w:r w:rsidRPr="006E7EB1">
        <w:rPr>
          <w:rFonts w:ascii="Gotham Rounded Book" w:hAnsi="Gotham Rounded Book"/>
        </w:rPr>
        <w:tab/>
        <w:t xml:space="preserve"> </w:t>
      </w:r>
    </w:p>
    <w:p w14:paraId="4681BDA5" w14:textId="77777777" w:rsidR="00602614" w:rsidRPr="006E7EB1" w:rsidRDefault="00602614" w:rsidP="00602614">
      <w:pPr>
        <w:pStyle w:val="CorffyTestun"/>
        <w:rPr>
          <w:rFonts w:ascii="Gotham Rounded Book" w:hAnsi="Gotham Rounded Book"/>
          <w:b/>
          <w:sz w:val="26"/>
        </w:rPr>
      </w:pPr>
    </w:p>
    <w:p w14:paraId="7A5536B5" w14:textId="77777777" w:rsidR="00602614" w:rsidRPr="006E7EB1" w:rsidRDefault="00B8603F" w:rsidP="00B8603F">
      <w:pPr>
        <w:ind w:left="117"/>
        <w:rPr>
          <w:rFonts w:ascii="Gotham Rounded Book" w:hAnsi="Gotham Rounded Book"/>
          <w:sz w:val="25"/>
        </w:rPr>
      </w:pPr>
      <w:r w:rsidRPr="006E7EB1">
        <w:rPr>
          <w:rFonts w:ascii="Gotham Rounded Book" w:hAnsi="Gotham Rounded Book"/>
          <w:sz w:val="28"/>
        </w:rPr>
        <w:t>Find someone who:</w:t>
      </w:r>
    </w:p>
    <w:tbl>
      <w:tblPr>
        <w:tblW w:w="974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3247"/>
        <w:gridCol w:w="3252"/>
      </w:tblGrid>
      <w:tr w:rsidR="00602614" w:rsidRPr="006E7EB1" w14:paraId="32EFBCBF" w14:textId="77777777" w:rsidTr="003869BC">
        <w:trPr>
          <w:trHeight w:val="274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C0CE" w14:textId="77777777" w:rsidR="00602614" w:rsidRPr="006E7EB1" w:rsidRDefault="00602614">
            <w:pPr>
              <w:pStyle w:val="TableParagraph"/>
              <w:spacing w:line="283" w:lineRule="auto"/>
              <w:ind w:left="107" w:right="110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1.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2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2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famous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female </w:t>
            </w:r>
            <w:r w:rsidRPr="006E7EB1">
              <w:rPr>
                <w:rFonts w:ascii="Gotham Rounded Book" w:hAnsi="Gotham Rounded Book"/>
                <w:b/>
                <w:sz w:val="24"/>
              </w:rPr>
              <w:t>sports</w:t>
            </w:r>
            <w:r w:rsidRPr="006E7EB1">
              <w:rPr>
                <w:rFonts w:ascii="Gotham Rounded Book" w:hAnsi="Gotham Rounded Book"/>
                <w:b/>
                <w:spacing w:val="-16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star.</w:t>
            </w:r>
          </w:p>
          <w:p w14:paraId="2D916CD6" w14:textId="77777777" w:rsidR="00602614" w:rsidRPr="006E7EB1" w:rsidRDefault="00602614">
            <w:pPr>
              <w:pStyle w:val="TableParagraph"/>
              <w:spacing w:before="119" w:line="388" w:lineRule="auto"/>
              <w:ind w:left="107" w:right="631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w w:val="95"/>
                <w:sz w:val="24"/>
              </w:rPr>
              <w:t xml:space="preserve">Learner’s name: </w:t>
            </w: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2AF4" w14:textId="77777777" w:rsidR="00602614" w:rsidRPr="006E7EB1" w:rsidRDefault="00602614">
            <w:pPr>
              <w:pStyle w:val="TableParagraph"/>
              <w:spacing w:line="283" w:lineRule="auto"/>
              <w:ind w:right="299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2.</w:t>
            </w:r>
            <w:r w:rsidRPr="006E7EB1">
              <w:rPr>
                <w:rFonts w:ascii="Gotham Rounded Book" w:hAnsi="Gotham Rounded Book"/>
                <w:b/>
                <w:spacing w:val="-3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3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female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4"/>
                <w:w w:val="95"/>
                <w:sz w:val="24"/>
              </w:rPr>
              <w:t xml:space="preserve">prime </w:t>
            </w:r>
            <w:r w:rsidRPr="006E7EB1">
              <w:rPr>
                <w:rFonts w:ascii="Gotham Rounded Book" w:hAnsi="Gotham Rounded Book"/>
                <w:b/>
                <w:sz w:val="24"/>
              </w:rPr>
              <w:t>minister</w:t>
            </w:r>
            <w:r w:rsidRPr="006E7EB1">
              <w:rPr>
                <w:rFonts w:ascii="Gotham Rounded Book" w:hAnsi="Gotham Rounded Book"/>
                <w:b/>
                <w:spacing w:val="-3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or</w:t>
            </w:r>
            <w:r w:rsidRPr="006E7EB1">
              <w:rPr>
                <w:rFonts w:ascii="Gotham Rounded Book" w:hAnsi="Gotham Rounded Book"/>
                <w:b/>
                <w:spacing w:val="-3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president.</w:t>
            </w:r>
          </w:p>
          <w:p w14:paraId="5DC1AAFB" w14:textId="77777777" w:rsidR="00602614" w:rsidRPr="006E7EB1" w:rsidRDefault="00602614">
            <w:pPr>
              <w:pStyle w:val="TableParagraph"/>
              <w:spacing w:before="119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69C93EF1" w14:textId="77777777" w:rsidR="00602614" w:rsidRPr="006E7EB1" w:rsidRDefault="00602614">
            <w:pPr>
              <w:pStyle w:val="TableParagraph"/>
              <w:spacing w:before="173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82A2" w14:textId="77777777" w:rsidR="00602614" w:rsidRPr="006E7EB1" w:rsidRDefault="00602614">
            <w:pPr>
              <w:pStyle w:val="TableParagraph"/>
              <w:spacing w:line="283" w:lineRule="auto"/>
              <w:ind w:right="326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3.</w:t>
            </w:r>
            <w:r w:rsidRPr="006E7EB1">
              <w:rPr>
                <w:rFonts w:ascii="Gotham Rounded Book" w:hAnsi="Gotham Rounded Book"/>
                <w:b/>
                <w:spacing w:val="-2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2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2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2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famous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4"/>
                <w:w w:val="95"/>
                <w:sz w:val="24"/>
              </w:rPr>
              <w:t xml:space="preserve">male </w:t>
            </w:r>
            <w:r w:rsidRPr="006E7EB1">
              <w:rPr>
                <w:rFonts w:ascii="Gotham Rounded Book" w:hAnsi="Gotham Rounded Book"/>
                <w:b/>
                <w:sz w:val="24"/>
              </w:rPr>
              <w:t>dancer.</w:t>
            </w:r>
          </w:p>
          <w:p w14:paraId="25206DF3" w14:textId="77777777" w:rsidR="00602614" w:rsidRPr="006E7EB1" w:rsidRDefault="00602614">
            <w:pPr>
              <w:pStyle w:val="TableParagraph"/>
              <w:spacing w:before="119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6826C8BC" w14:textId="77777777" w:rsidR="00602614" w:rsidRPr="006E7EB1" w:rsidRDefault="00602614">
            <w:pPr>
              <w:pStyle w:val="TableParagraph"/>
              <w:spacing w:before="173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</w:tr>
      <w:tr w:rsidR="00602614" w:rsidRPr="006E7EB1" w14:paraId="77682647" w14:textId="77777777" w:rsidTr="003869BC">
        <w:trPr>
          <w:trHeight w:val="296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CD2B" w14:textId="77777777" w:rsidR="00602614" w:rsidRPr="006E7EB1" w:rsidRDefault="00602614">
            <w:pPr>
              <w:pStyle w:val="TableParagraph"/>
              <w:spacing w:line="283" w:lineRule="auto"/>
              <w:ind w:left="107" w:right="280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sz w:val="24"/>
              </w:rPr>
              <w:t xml:space="preserve">4. Can name a global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business or brand</w:t>
            </w:r>
            <w:r w:rsidRPr="006E7EB1">
              <w:rPr>
                <w:rFonts w:ascii="Gotham Rounded Book" w:hAnsi="Gotham Rounded Book"/>
                <w:b/>
                <w:spacing w:val="-51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managed </w:t>
            </w:r>
            <w:r w:rsidRPr="006E7EB1">
              <w:rPr>
                <w:rFonts w:ascii="Gotham Rounded Book" w:hAnsi="Gotham Rounded Book"/>
                <w:b/>
                <w:sz w:val="24"/>
              </w:rPr>
              <w:t>by a woman.</w:t>
            </w:r>
          </w:p>
          <w:p w14:paraId="6253C608" w14:textId="77777777" w:rsidR="00602614" w:rsidRPr="006E7EB1" w:rsidRDefault="00602614">
            <w:pPr>
              <w:pStyle w:val="TableParagraph"/>
              <w:spacing w:before="117"/>
              <w:ind w:left="10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42E111D3" w14:textId="77777777" w:rsidR="00602614" w:rsidRPr="006E7EB1" w:rsidRDefault="00602614">
            <w:pPr>
              <w:pStyle w:val="TableParagraph"/>
              <w:spacing w:before="175"/>
              <w:ind w:left="10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9B3A" w14:textId="77777777" w:rsidR="00602614" w:rsidRPr="006E7EB1" w:rsidRDefault="00602614">
            <w:pPr>
              <w:pStyle w:val="TableParagraph"/>
              <w:spacing w:line="283" w:lineRule="auto"/>
              <w:ind w:right="117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5.</w:t>
            </w:r>
            <w:r w:rsidRPr="006E7EB1">
              <w:rPr>
                <w:rFonts w:ascii="Gotham Rounded Book" w:hAnsi="Gotham Rounded Book"/>
                <w:b/>
                <w:spacing w:val="-30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2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30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famous</w:t>
            </w:r>
            <w:r w:rsidRPr="006E7EB1">
              <w:rPr>
                <w:rFonts w:ascii="Gotham Rounded Book" w:hAnsi="Gotham Rounded Book"/>
                <w:b/>
                <w:spacing w:val="-2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female </w:t>
            </w:r>
            <w:r w:rsidRPr="006E7EB1">
              <w:rPr>
                <w:rFonts w:ascii="Gotham Rounded Book" w:hAnsi="Gotham Rounded Book"/>
                <w:b/>
                <w:sz w:val="24"/>
              </w:rPr>
              <w:t>scientist.</w:t>
            </w:r>
          </w:p>
          <w:p w14:paraId="6DD0D629" w14:textId="77777777" w:rsidR="00602614" w:rsidRPr="006E7EB1" w:rsidRDefault="00602614">
            <w:pPr>
              <w:pStyle w:val="TableParagraph"/>
              <w:spacing w:before="119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7FB4D7C7" w14:textId="77777777" w:rsidR="00602614" w:rsidRPr="006E7EB1" w:rsidRDefault="00602614">
            <w:pPr>
              <w:pStyle w:val="TableParagraph"/>
              <w:spacing w:before="173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FB48" w14:textId="77777777" w:rsidR="00602614" w:rsidRPr="006E7EB1" w:rsidRDefault="00602614">
            <w:pPr>
              <w:pStyle w:val="TableParagraph"/>
              <w:spacing w:line="283" w:lineRule="auto"/>
              <w:ind w:right="667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sz w:val="24"/>
              </w:rPr>
              <w:t xml:space="preserve">6. Can name a female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superhero</w:t>
            </w:r>
            <w:r w:rsidRPr="006E7EB1">
              <w:rPr>
                <w:rFonts w:ascii="Gotham Rounded Book" w:hAnsi="Gotham Rounded Book"/>
                <w:b/>
                <w:spacing w:val="-42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from</w:t>
            </w:r>
            <w:r w:rsidRPr="006E7EB1">
              <w:rPr>
                <w:rFonts w:ascii="Gotham Rounded Book" w:hAnsi="Gotham Rounded Book"/>
                <w:b/>
                <w:spacing w:val="-41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41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film</w:t>
            </w:r>
            <w:r w:rsidRPr="006E7EB1">
              <w:rPr>
                <w:rFonts w:ascii="Gotham Rounded Book" w:hAnsi="Gotham Rounded Book"/>
                <w:b/>
                <w:spacing w:val="-41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10"/>
                <w:w w:val="95"/>
                <w:sz w:val="24"/>
              </w:rPr>
              <w:t xml:space="preserve">or </w:t>
            </w:r>
            <w:r w:rsidRPr="006E7EB1">
              <w:rPr>
                <w:rFonts w:ascii="Gotham Rounded Book" w:hAnsi="Gotham Rounded Book"/>
                <w:b/>
                <w:sz w:val="24"/>
              </w:rPr>
              <w:t>comic.</w:t>
            </w:r>
          </w:p>
          <w:p w14:paraId="07A2DB17" w14:textId="77777777" w:rsidR="00602614" w:rsidRPr="006E7EB1" w:rsidRDefault="00602614">
            <w:pPr>
              <w:pStyle w:val="TableParagraph"/>
              <w:spacing w:before="11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0DBBC458" w14:textId="77777777" w:rsidR="00602614" w:rsidRPr="006E7EB1" w:rsidRDefault="00602614">
            <w:pPr>
              <w:pStyle w:val="TableParagraph"/>
              <w:spacing w:before="175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</w:tr>
      <w:tr w:rsidR="00602614" w:rsidRPr="006E7EB1" w14:paraId="495740F0" w14:textId="77777777" w:rsidTr="003869BC">
        <w:trPr>
          <w:trHeight w:val="298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687A" w14:textId="77777777" w:rsidR="00602614" w:rsidRPr="006E7EB1" w:rsidRDefault="00602614">
            <w:pPr>
              <w:pStyle w:val="TableParagraph"/>
              <w:spacing w:line="283" w:lineRule="auto"/>
              <w:ind w:left="107" w:right="493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7.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3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an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important </w:t>
            </w:r>
            <w:r w:rsidRPr="006E7EB1">
              <w:rPr>
                <w:rFonts w:ascii="Gotham Rounded Book" w:hAnsi="Gotham Rounded Book"/>
                <w:b/>
                <w:sz w:val="24"/>
              </w:rPr>
              <w:t>invention</w:t>
            </w:r>
            <w:r w:rsidRPr="006E7EB1">
              <w:rPr>
                <w:rFonts w:ascii="Gotham Rounded Book" w:hAnsi="Gotham Rounded Book"/>
                <w:b/>
                <w:spacing w:val="-41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by</w:t>
            </w:r>
            <w:r w:rsidRPr="006E7EB1">
              <w:rPr>
                <w:rFonts w:ascii="Gotham Rounded Book" w:hAnsi="Gotham Rounded Book"/>
                <w:b/>
                <w:spacing w:val="-40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40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woman.</w:t>
            </w:r>
          </w:p>
          <w:p w14:paraId="726205BB" w14:textId="77777777" w:rsidR="00602614" w:rsidRPr="006E7EB1" w:rsidRDefault="00602614">
            <w:pPr>
              <w:pStyle w:val="TableParagraph"/>
              <w:spacing w:before="119" w:line="388" w:lineRule="auto"/>
              <w:ind w:left="107" w:right="631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w w:val="95"/>
                <w:sz w:val="24"/>
              </w:rPr>
              <w:t xml:space="preserve">Learner’s name: </w:t>
            </w: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C90D" w14:textId="77777777" w:rsidR="00602614" w:rsidRPr="006E7EB1" w:rsidRDefault="00602614">
            <w:pPr>
              <w:pStyle w:val="TableParagraph"/>
              <w:spacing w:line="283" w:lineRule="auto"/>
              <w:ind w:right="286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8.</w:t>
            </w:r>
            <w:r w:rsidRPr="006E7EB1">
              <w:rPr>
                <w:rFonts w:ascii="Gotham Rounded Book" w:hAnsi="Gotham Rounded Book"/>
                <w:b/>
                <w:spacing w:val="-25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Knows</w:t>
            </w:r>
            <w:r w:rsidRPr="006E7EB1">
              <w:rPr>
                <w:rFonts w:ascii="Gotham Rounded Book" w:hAnsi="Gotham Rounded Book"/>
                <w:b/>
                <w:spacing w:val="-25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someone</w:t>
            </w:r>
            <w:r w:rsidRPr="006E7EB1">
              <w:rPr>
                <w:rFonts w:ascii="Gotham Rounded Book" w:hAnsi="Gotham Rounded Book"/>
                <w:b/>
                <w:spacing w:val="-24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who</w:t>
            </w:r>
            <w:r w:rsidRPr="006E7EB1">
              <w:rPr>
                <w:rFonts w:ascii="Gotham Rounded Book" w:hAnsi="Gotham Rounded Book"/>
                <w:b/>
                <w:spacing w:val="-2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 xml:space="preserve">has </w:t>
            </w:r>
            <w:r w:rsidRPr="006E7EB1">
              <w:rPr>
                <w:rFonts w:ascii="Gotham Rounded Book" w:hAnsi="Gotham Rounded Book"/>
                <w:b/>
                <w:sz w:val="24"/>
              </w:rPr>
              <w:t>or</w:t>
            </w:r>
            <w:r w:rsidRPr="006E7EB1">
              <w:rPr>
                <w:rFonts w:ascii="Gotham Rounded Book" w:hAnsi="Gotham Rounded Book"/>
                <w:b/>
                <w:spacing w:val="-50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had</w:t>
            </w:r>
            <w:r w:rsidRPr="006E7EB1">
              <w:rPr>
                <w:rFonts w:ascii="Gotham Rounded Book" w:hAnsi="Gotham Rounded Book"/>
                <w:b/>
                <w:spacing w:val="-48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49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stay-at-home</w:t>
            </w:r>
            <w:r w:rsidRPr="006E7EB1">
              <w:rPr>
                <w:rFonts w:ascii="Gotham Rounded Book" w:hAnsi="Gotham Rounded Book"/>
                <w:b/>
                <w:spacing w:val="-50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4"/>
                <w:sz w:val="24"/>
              </w:rPr>
              <w:t>dad.</w:t>
            </w:r>
          </w:p>
          <w:p w14:paraId="7567C3C6" w14:textId="77777777" w:rsidR="00602614" w:rsidRPr="006E7EB1" w:rsidRDefault="00602614">
            <w:pPr>
              <w:pStyle w:val="TableParagraph"/>
              <w:spacing w:before="119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28CE6AC8" w14:textId="77777777" w:rsidR="00602614" w:rsidRPr="006E7EB1" w:rsidRDefault="00602614">
            <w:pPr>
              <w:pStyle w:val="TableParagraph"/>
              <w:spacing w:before="173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B35" w14:textId="77777777" w:rsidR="00602614" w:rsidRPr="006E7EB1" w:rsidRDefault="00602614">
            <w:pPr>
              <w:pStyle w:val="TableParagraph"/>
              <w:spacing w:line="283" w:lineRule="auto"/>
              <w:ind w:right="585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9.</w:t>
            </w:r>
            <w:r w:rsidRPr="006E7EB1">
              <w:rPr>
                <w:rFonts w:ascii="Gotham Rounded Book" w:hAnsi="Gotham Rounded Book"/>
                <w:b/>
                <w:spacing w:val="-39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38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a</w:t>
            </w:r>
            <w:r w:rsidRPr="006E7EB1">
              <w:rPr>
                <w:rFonts w:ascii="Gotham Rounded Book" w:hAnsi="Gotham Rounded Book"/>
                <w:b/>
                <w:spacing w:val="-3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prominent </w:t>
            </w:r>
            <w:r w:rsidRPr="006E7EB1">
              <w:rPr>
                <w:rFonts w:ascii="Gotham Rounded Book" w:hAnsi="Gotham Rounded Book"/>
                <w:b/>
                <w:sz w:val="24"/>
              </w:rPr>
              <w:t>campaigner</w:t>
            </w:r>
            <w:r w:rsidRPr="006E7EB1">
              <w:rPr>
                <w:rFonts w:ascii="Gotham Rounded Book" w:hAnsi="Gotham Rounded Book"/>
                <w:b/>
                <w:spacing w:val="-49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for</w:t>
            </w:r>
            <w:r w:rsidRPr="006E7EB1">
              <w:rPr>
                <w:rFonts w:ascii="Gotham Rounded Book" w:hAnsi="Gotham Rounded Book"/>
                <w:b/>
                <w:spacing w:val="-49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gender equality.</w:t>
            </w:r>
          </w:p>
          <w:p w14:paraId="57C8EDD8" w14:textId="77777777" w:rsidR="00602614" w:rsidRPr="006E7EB1" w:rsidRDefault="00602614">
            <w:pPr>
              <w:pStyle w:val="TableParagraph"/>
              <w:spacing w:before="11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52595D25" w14:textId="77777777" w:rsidR="00602614" w:rsidRPr="006E7EB1" w:rsidRDefault="00602614">
            <w:pPr>
              <w:pStyle w:val="TableParagraph"/>
              <w:spacing w:before="175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</w:tr>
      <w:tr w:rsidR="00602614" w:rsidRPr="006E7EB1" w14:paraId="0525B204" w14:textId="77777777" w:rsidTr="003869BC">
        <w:trPr>
          <w:trHeight w:val="299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11A1" w14:textId="77777777" w:rsidR="00602614" w:rsidRPr="006E7EB1" w:rsidRDefault="00602614">
            <w:pPr>
              <w:pStyle w:val="TableParagraph"/>
              <w:spacing w:line="283" w:lineRule="auto"/>
              <w:ind w:left="107" w:right="351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sz w:val="24"/>
              </w:rPr>
              <w:t>10.</w:t>
            </w:r>
            <w:r w:rsidRPr="006E7EB1">
              <w:rPr>
                <w:rFonts w:ascii="Gotham Rounded Book" w:hAnsi="Gotham Rounded Book"/>
                <w:b/>
                <w:spacing w:val="-43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Can</w:t>
            </w:r>
            <w:r w:rsidRPr="006E7EB1">
              <w:rPr>
                <w:rFonts w:ascii="Gotham Rounded Book" w:hAnsi="Gotham Rounded Book"/>
                <w:b/>
                <w:spacing w:val="-4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name</w:t>
            </w:r>
            <w:r w:rsidRPr="006E7EB1">
              <w:rPr>
                <w:rFonts w:ascii="Gotham Rounded Book" w:hAnsi="Gotham Rounded Book"/>
                <w:b/>
                <w:spacing w:val="-41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the</w:t>
            </w:r>
            <w:r w:rsidRPr="006E7EB1">
              <w:rPr>
                <w:rFonts w:ascii="Gotham Rounded Book" w:hAnsi="Gotham Rounded Book"/>
                <w:b/>
                <w:spacing w:val="-41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year</w:t>
            </w:r>
            <w:r w:rsidRPr="006E7EB1">
              <w:rPr>
                <w:rFonts w:ascii="Gotham Rounded Book" w:hAnsi="Gotham Rounded Book"/>
                <w:b/>
                <w:spacing w:val="-4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 xml:space="preserve">in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which</w:t>
            </w:r>
            <w:r w:rsidRPr="006E7EB1">
              <w:rPr>
                <w:rFonts w:ascii="Gotham Rounded Book" w:hAnsi="Gotham Rounded Book"/>
                <w:b/>
                <w:spacing w:val="-37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women</w:t>
            </w:r>
            <w:r w:rsidRPr="006E7EB1">
              <w:rPr>
                <w:rFonts w:ascii="Gotham Rounded Book" w:hAnsi="Gotham Rounded Book"/>
                <w:b/>
                <w:spacing w:val="-3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first</w:t>
            </w:r>
            <w:r w:rsidRPr="006E7EB1">
              <w:rPr>
                <w:rFonts w:ascii="Gotham Rounded Book" w:hAnsi="Gotham Rounded Book"/>
                <w:b/>
                <w:spacing w:val="-3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>won</w:t>
            </w:r>
            <w:r w:rsidRPr="006E7EB1">
              <w:rPr>
                <w:rFonts w:ascii="Gotham Rounded Book" w:hAnsi="Gotham Rounded Book"/>
                <w:b/>
                <w:spacing w:val="-36"/>
                <w:w w:val="95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pacing w:val="-5"/>
                <w:w w:val="95"/>
                <w:sz w:val="24"/>
              </w:rPr>
              <w:t xml:space="preserve">the </w:t>
            </w:r>
            <w:r w:rsidRPr="006E7EB1">
              <w:rPr>
                <w:rFonts w:ascii="Gotham Rounded Book" w:hAnsi="Gotham Rounded Book"/>
                <w:b/>
                <w:sz w:val="24"/>
              </w:rPr>
              <w:t>right</w:t>
            </w:r>
            <w:r w:rsidRPr="006E7EB1">
              <w:rPr>
                <w:rFonts w:ascii="Gotham Rounded Book" w:hAnsi="Gotham Rounded Book"/>
                <w:b/>
                <w:spacing w:val="-3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to</w:t>
            </w:r>
            <w:r w:rsidRPr="006E7EB1">
              <w:rPr>
                <w:rFonts w:ascii="Gotham Rounded Book" w:hAnsi="Gotham Rounded Book"/>
                <w:b/>
                <w:spacing w:val="-3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vote</w:t>
            </w:r>
            <w:r w:rsidRPr="006E7EB1">
              <w:rPr>
                <w:rFonts w:ascii="Gotham Rounded Book" w:hAnsi="Gotham Rounded Book"/>
                <w:b/>
                <w:spacing w:val="-31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in</w:t>
            </w:r>
            <w:r w:rsidRPr="006E7EB1">
              <w:rPr>
                <w:rFonts w:ascii="Gotham Rounded Book" w:hAnsi="Gotham Rounded Book"/>
                <w:b/>
                <w:spacing w:val="-32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the</w:t>
            </w:r>
            <w:r w:rsidRPr="006E7EB1">
              <w:rPr>
                <w:rFonts w:ascii="Gotham Rounded Book" w:hAnsi="Gotham Rounded Book"/>
                <w:b/>
                <w:spacing w:val="-30"/>
                <w:sz w:val="24"/>
              </w:rPr>
              <w:t xml:space="preserve"> </w:t>
            </w:r>
            <w:r w:rsidRPr="006E7EB1">
              <w:rPr>
                <w:rFonts w:ascii="Gotham Rounded Book" w:hAnsi="Gotham Rounded Book"/>
                <w:b/>
                <w:sz w:val="24"/>
              </w:rPr>
              <w:t>UK.</w:t>
            </w:r>
          </w:p>
          <w:p w14:paraId="7AA80A2D" w14:textId="77777777" w:rsidR="00602614" w:rsidRPr="006E7EB1" w:rsidRDefault="00602614">
            <w:pPr>
              <w:pStyle w:val="TableParagraph"/>
              <w:spacing w:before="117"/>
              <w:ind w:left="10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1B9B657F" w14:textId="77777777" w:rsidR="00602614" w:rsidRPr="006E7EB1" w:rsidRDefault="00602614">
            <w:pPr>
              <w:pStyle w:val="TableParagraph"/>
              <w:spacing w:before="175"/>
              <w:ind w:left="10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8A6F" w14:textId="77777777" w:rsidR="00602614" w:rsidRPr="006E7EB1" w:rsidRDefault="00602614">
            <w:pPr>
              <w:pStyle w:val="TableParagraph"/>
              <w:spacing w:line="283" w:lineRule="auto"/>
              <w:ind w:right="21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sz w:val="24"/>
              </w:rPr>
              <w:t xml:space="preserve">11. Can name which one of </w:t>
            </w:r>
            <w:r w:rsidRPr="006E7EB1">
              <w:rPr>
                <w:rFonts w:ascii="Gotham Rounded Book" w:hAnsi="Gotham Rounded Book"/>
                <w:b/>
                <w:w w:val="95"/>
                <w:sz w:val="24"/>
              </w:rPr>
              <w:t xml:space="preserve">the Sustainable </w:t>
            </w:r>
            <w:r w:rsidRPr="006E7EB1">
              <w:rPr>
                <w:rFonts w:ascii="Gotham Rounded Book" w:hAnsi="Gotham Rounded Book"/>
                <w:b/>
                <w:spacing w:val="-3"/>
                <w:w w:val="95"/>
                <w:sz w:val="24"/>
              </w:rPr>
              <w:t xml:space="preserve">Development </w:t>
            </w:r>
            <w:r w:rsidRPr="006E7EB1">
              <w:rPr>
                <w:rFonts w:ascii="Gotham Rounded Book" w:hAnsi="Gotham Rounded Book"/>
                <w:b/>
                <w:sz w:val="24"/>
              </w:rPr>
              <w:t>Goals (SDGs) addresses gender equality.</w:t>
            </w:r>
          </w:p>
          <w:p w14:paraId="7178A13C" w14:textId="77777777" w:rsidR="00602614" w:rsidRPr="006E7EB1" w:rsidRDefault="00602614">
            <w:pPr>
              <w:pStyle w:val="TableParagraph"/>
              <w:spacing w:before="116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3BCE5DA1" w14:textId="77777777" w:rsidR="00602614" w:rsidRPr="006E7EB1" w:rsidRDefault="00602614">
            <w:pPr>
              <w:pStyle w:val="TableParagraph"/>
              <w:spacing w:before="175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  <w:p w14:paraId="76EAB371" w14:textId="77777777" w:rsidR="00602614" w:rsidRPr="006E7EB1" w:rsidRDefault="00602614">
            <w:pPr>
              <w:pStyle w:val="TableParagraph"/>
              <w:spacing w:before="175"/>
              <w:rPr>
                <w:rFonts w:ascii="Gotham Rounded Book" w:hAnsi="Gotham Rounded Book"/>
                <w:sz w:val="24"/>
              </w:rPr>
            </w:pPr>
          </w:p>
          <w:p w14:paraId="24F2DA9B" w14:textId="77777777" w:rsidR="003869BC" w:rsidRPr="006E7EB1" w:rsidRDefault="003869BC" w:rsidP="003869BC">
            <w:pPr>
              <w:pStyle w:val="TableParagraph"/>
              <w:spacing w:before="175"/>
              <w:ind w:left="0"/>
              <w:rPr>
                <w:rFonts w:ascii="Gotham Rounded Book" w:hAnsi="Gotham Rounded Book"/>
                <w:sz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3D29" w14:textId="77777777" w:rsidR="00602614" w:rsidRPr="006E7EB1" w:rsidRDefault="00602614">
            <w:pPr>
              <w:pStyle w:val="TableParagraph"/>
              <w:spacing w:line="283" w:lineRule="auto"/>
              <w:ind w:right="381"/>
              <w:rPr>
                <w:rFonts w:ascii="Gotham Rounded Book" w:hAnsi="Gotham Rounded Book"/>
                <w:b/>
                <w:sz w:val="24"/>
              </w:rPr>
            </w:pPr>
            <w:r w:rsidRPr="006E7EB1">
              <w:rPr>
                <w:rFonts w:ascii="Gotham Rounded Book" w:hAnsi="Gotham Rounded Book"/>
                <w:b/>
                <w:sz w:val="24"/>
              </w:rPr>
              <w:t xml:space="preserve">12. Knows when </w:t>
            </w:r>
            <w:r w:rsidRPr="006E7EB1">
              <w:rPr>
                <w:rFonts w:ascii="Gotham Rounded Book" w:hAnsi="Gotham Rounded Book"/>
                <w:b/>
                <w:w w:val="90"/>
                <w:sz w:val="24"/>
              </w:rPr>
              <w:t xml:space="preserve">International Women’s Day </w:t>
            </w:r>
            <w:r w:rsidRPr="006E7EB1">
              <w:rPr>
                <w:rFonts w:ascii="Gotham Rounded Book" w:hAnsi="Gotham Rounded Book"/>
                <w:b/>
                <w:sz w:val="24"/>
              </w:rPr>
              <w:t>is.</w:t>
            </w:r>
          </w:p>
          <w:p w14:paraId="446C00FF" w14:textId="77777777" w:rsidR="00602614" w:rsidRPr="006E7EB1" w:rsidRDefault="00602614">
            <w:pPr>
              <w:pStyle w:val="TableParagraph"/>
              <w:spacing w:before="117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Learner’s name:</w:t>
            </w:r>
          </w:p>
          <w:p w14:paraId="7E6F0BD4" w14:textId="77777777" w:rsidR="00602614" w:rsidRPr="006E7EB1" w:rsidRDefault="00602614">
            <w:pPr>
              <w:pStyle w:val="TableParagraph"/>
              <w:spacing w:before="175"/>
              <w:rPr>
                <w:rFonts w:ascii="Gotham Rounded Book" w:hAnsi="Gotham Rounded Book"/>
                <w:sz w:val="24"/>
              </w:rPr>
            </w:pPr>
            <w:r w:rsidRPr="006E7EB1">
              <w:rPr>
                <w:rFonts w:ascii="Gotham Rounded Book" w:hAnsi="Gotham Rounded Book"/>
                <w:sz w:val="24"/>
              </w:rPr>
              <w:t>Answer:</w:t>
            </w:r>
          </w:p>
        </w:tc>
      </w:tr>
    </w:tbl>
    <w:p w14:paraId="122AE972" w14:textId="77777777" w:rsidR="003869BC" w:rsidRPr="006E7EB1" w:rsidRDefault="003869BC" w:rsidP="003869BC">
      <w:pPr>
        <w:rPr>
          <w:rFonts w:ascii="Gotham Rounded Book" w:hAnsi="Gotham Rounded Book"/>
          <w:i/>
          <w:sz w:val="20"/>
          <w:szCs w:val="20"/>
        </w:rPr>
      </w:pPr>
      <w:bookmarkStart w:id="0" w:name="_GoBack"/>
      <w:bookmarkEnd w:id="0"/>
    </w:p>
    <w:p w14:paraId="134A716A" w14:textId="77777777" w:rsidR="007143C4" w:rsidRPr="006E7EB1" w:rsidRDefault="003869BC" w:rsidP="003869BC">
      <w:pPr>
        <w:rPr>
          <w:rFonts w:ascii="Gotham Rounded Book" w:hAnsi="Gotham Rounded Book"/>
        </w:rPr>
      </w:pPr>
      <w:r w:rsidRPr="006E7EB1">
        <w:rPr>
          <w:rFonts w:ascii="Gotham Rounded Book" w:hAnsi="Gotham Rounded Book"/>
          <w:i/>
          <w:sz w:val="20"/>
          <w:szCs w:val="20"/>
        </w:rPr>
        <w:t>*R</w:t>
      </w:r>
      <w:r w:rsidR="00B8603F" w:rsidRPr="006E7EB1">
        <w:rPr>
          <w:rFonts w:ascii="Gotham Rounded Book" w:hAnsi="Gotham Rounded Book"/>
          <w:i/>
          <w:sz w:val="20"/>
          <w:szCs w:val="20"/>
        </w:rPr>
        <w:t xml:space="preserve">eproduced by kind permission of Oxfam: </w:t>
      </w:r>
      <w:hyperlink r:id="rId9" w:history="1">
        <w:r w:rsidRPr="006E7EB1">
          <w:rPr>
            <w:rStyle w:val="Hyperddolen"/>
            <w:rFonts w:ascii="Gotham Rounded Book" w:hAnsi="Gotham Rounded Book"/>
            <w:i/>
            <w:color w:val="4472C4" w:themeColor="accent1"/>
            <w:sz w:val="20"/>
            <w:szCs w:val="20"/>
          </w:rPr>
          <w:t>www.oxfam.org.uk/education/resources/international-womens-day</w:t>
        </w:r>
      </w:hyperlink>
    </w:p>
    <w:sectPr w:rsidR="007143C4" w:rsidRPr="006E7EB1" w:rsidSect="006E7EB1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61A9" w14:textId="77777777" w:rsidR="00786FA7" w:rsidRDefault="00786FA7" w:rsidP="003869BC">
      <w:r>
        <w:separator/>
      </w:r>
    </w:p>
  </w:endnote>
  <w:endnote w:type="continuationSeparator" w:id="0">
    <w:p w14:paraId="3EE676F9" w14:textId="77777777" w:rsidR="00786FA7" w:rsidRDefault="00786FA7" w:rsidP="003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D152" w14:textId="77777777" w:rsidR="00786FA7" w:rsidRDefault="00786FA7" w:rsidP="003869BC">
      <w:r>
        <w:separator/>
      </w:r>
    </w:p>
  </w:footnote>
  <w:footnote w:type="continuationSeparator" w:id="0">
    <w:p w14:paraId="314BEBD7" w14:textId="77777777" w:rsidR="00786FA7" w:rsidRDefault="00786FA7" w:rsidP="003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D861" w14:textId="77777777" w:rsidR="003869BC" w:rsidRPr="006E7EB1" w:rsidRDefault="003869BC" w:rsidP="003869BC">
    <w:pPr>
      <w:pStyle w:val="Pennyn"/>
      <w:rPr>
        <w:rFonts w:ascii="Gotham Rounded Book" w:hAnsi="Gotham Rounded Book"/>
        <w:b/>
        <w:bCs/>
        <w:sz w:val="28"/>
      </w:rPr>
    </w:pPr>
    <w:r w:rsidRPr="006E7EB1">
      <w:rPr>
        <w:rFonts w:ascii="Gotham Rounded Book" w:hAnsi="Gotham Rounded Book"/>
        <w:b/>
        <w:bCs/>
        <w:noProof/>
        <w:color w:val="001BA0"/>
        <w:sz w:val="24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B76A6E4" wp14:editId="71ED665F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6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BF4" w:rsidRPr="006E7EB1">
      <w:rPr>
        <w:rFonts w:ascii="Gotham Rounded Book" w:hAnsi="Gotham Rounded Book"/>
        <w:b/>
        <w:bCs/>
        <w:sz w:val="28"/>
      </w:rPr>
      <w:t>The</w:t>
    </w:r>
    <w:r w:rsidRPr="006E7EB1">
      <w:rPr>
        <w:rFonts w:ascii="Gotham Rounded Book" w:hAnsi="Gotham Rounded Book"/>
        <w:b/>
        <w:bCs/>
        <w:sz w:val="28"/>
      </w:rPr>
      <w:t xml:space="preserve"> Urdd</w:t>
    </w:r>
    <w:r w:rsidR="001F4BF4" w:rsidRPr="006E7EB1">
      <w:rPr>
        <w:rFonts w:ascii="Gotham Rounded Book" w:hAnsi="Gotham Rounded Book"/>
        <w:b/>
        <w:bCs/>
        <w:sz w:val="28"/>
      </w:rPr>
      <w:t>’s Message of Peace and Goodwill</w:t>
    </w:r>
    <w:r w:rsidRPr="006E7EB1">
      <w:rPr>
        <w:rFonts w:ascii="Gotham Rounded Book" w:hAnsi="Gotham Rounded Book"/>
        <w:b/>
        <w:bCs/>
        <w:sz w:val="28"/>
      </w:rPr>
      <w:t xml:space="preserve"> 2020</w:t>
    </w:r>
  </w:p>
  <w:p w14:paraId="7428AFBF" w14:textId="77777777" w:rsidR="006E7EB1" w:rsidRDefault="006E7EB1" w:rsidP="003869BC">
    <w:pPr>
      <w:pStyle w:val="Pennyn"/>
      <w:rPr>
        <w:rFonts w:ascii="Gotham Rounded Book" w:hAnsi="Gotham Rounded Book"/>
        <w:b/>
        <w:bCs/>
        <w:sz w:val="28"/>
      </w:rPr>
    </w:pPr>
  </w:p>
  <w:p w14:paraId="431CC6B2" w14:textId="25096306" w:rsidR="00B8603F" w:rsidRPr="006E7EB1" w:rsidRDefault="00B8603F" w:rsidP="003869BC">
    <w:pPr>
      <w:pStyle w:val="Pennyn"/>
      <w:rPr>
        <w:rFonts w:ascii="Gotham Rounded Book" w:hAnsi="Gotham Rounded Book"/>
        <w:b/>
        <w:bCs/>
        <w:sz w:val="28"/>
      </w:rPr>
    </w:pPr>
    <w:r w:rsidRPr="006E7EB1">
      <w:rPr>
        <w:rFonts w:ascii="Gotham Rounded Book" w:hAnsi="Gotham Rounded Book"/>
        <w:b/>
        <w:bCs/>
        <w:sz w:val="28"/>
      </w:rPr>
      <w:t>EMPOWERING GIRLS</w:t>
    </w:r>
  </w:p>
  <w:p w14:paraId="41FF831D" w14:textId="77777777" w:rsidR="003869BC" w:rsidRPr="006E7EB1" w:rsidRDefault="003869BC">
    <w:pPr>
      <w:pStyle w:val="Pennyn"/>
      <w:rPr>
        <w:rFonts w:ascii="Gotham Rounded Book" w:hAnsi="Gotham Rounded Boo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14"/>
    <w:rsid w:val="0013599F"/>
    <w:rsid w:val="001F4BF4"/>
    <w:rsid w:val="002270EF"/>
    <w:rsid w:val="0032605C"/>
    <w:rsid w:val="003869BC"/>
    <w:rsid w:val="005224D9"/>
    <w:rsid w:val="005234A8"/>
    <w:rsid w:val="00602614"/>
    <w:rsid w:val="006E7EB1"/>
    <w:rsid w:val="007143C4"/>
    <w:rsid w:val="00786FA7"/>
    <w:rsid w:val="007F53B8"/>
    <w:rsid w:val="00807449"/>
    <w:rsid w:val="00926649"/>
    <w:rsid w:val="00A20109"/>
    <w:rsid w:val="00A61EE1"/>
    <w:rsid w:val="00B02C7D"/>
    <w:rsid w:val="00B8603F"/>
    <w:rsid w:val="00C626A7"/>
    <w:rsid w:val="00DD1719"/>
    <w:rsid w:val="00E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91577"/>
  <w15:chartTrackingRefBased/>
  <w15:docId w15:val="{E18B23EA-A8C3-4971-B9CF-7275D40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026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Pennawd1">
    <w:name w:val="heading 1"/>
    <w:basedOn w:val="Normal"/>
    <w:link w:val="Pennawd1Nod"/>
    <w:uiPriority w:val="1"/>
    <w:qFormat/>
    <w:rsid w:val="00602614"/>
    <w:pPr>
      <w:spacing w:before="99"/>
      <w:ind w:left="11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customStyle="1" w:styleId="Pennawd1Nod">
    <w:name w:val="Pennawd 1 Nod"/>
    <w:basedOn w:val="FfontParagraffDdiofyn"/>
    <w:link w:val="Pennawd1"/>
    <w:uiPriority w:val="1"/>
    <w:rsid w:val="00602614"/>
    <w:rPr>
      <w:rFonts w:ascii="Trebuchet MS" w:eastAsia="Trebuchet MS" w:hAnsi="Trebuchet MS" w:cs="Trebuchet MS"/>
      <w:b/>
      <w:bCs/>
      <w:sz w:val="28"/>
      <w:szCs w:val="28"/>
      <w:lang w:eastAsia="en-GB" w:bidi="en-GB"/>
    </w:rPr>
  </w:style>
  <w:style w:type="paragraph" w:styleId="CorffyTestun">
    <w:name w:val="Body Text"/>
    <w:basedOn w:val="Normal"/>
    <w:link w:val="CorffyTestunNod"/>
    <w:uiPriority w:val="1"/>
    <w:semiHidden/>
    <w:unhideWhenUsed/>
    <w:qFormat/>
    <w:rsid w:val="00602614"/>
  </w:style>
  <w:style w:type="character" w:customStyle="1" w:styleId="CorffyTestunNod">
    <w:name w:val="Corff y Testun Nod"/>
    <w:basedOn w:val="FfontParagraffDdiofyn"/>
    <w:link w:val="CorffyTestun"/>
    <w:uiPriority w:val="1"/>
    <w:semiHidden/>
    <w:rsid w:val="00602614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02614"/>
    <w:pPr>
      <w:spacing w:before="7"/>
      <w:ind w:left="108"/>
    </w:pPr>
  </w:style>
  <w:style w:type="paragraph" w:styleId="Pennyn">
    <w:name w:val="header"/>
    <w:basedOn w:val="Normal"/>
    <w:link w:val="PennynNod"/>
    <w:uiPriority w:val="99"/>
    <w:unhideWhenUsed/>
    <w:rsid w:val="003869BC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3869BC"/>
    <w:rPr>
      <w:rFonts w:ascii="Arial" w:eastAsia="Arial" w:hAnsi="Arial" w:cs="Arial"/>
      <w:lang w:eastAsia="en-GB" w:bidi="en-GB"/>
    </w:rPr>
  </w:style>
  <w:style w:type="paragraph" w:styleId="Troedyn">
    <w:name w:val="footer"/>
    <w:basedOn w:val="Normal"/>
    <w:link w:val="TroedynNod"/>
    <w:uiPriority w:val="99"/>
    <w:unhideWhenUsed/>
    <w:rsid w:val="003869BC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3869BC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xfam.org.uk/education/resources/international-womens-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0B14A-31A9-4615-BF78-53C0219A5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EE3DD-2E2C-476E-A411-C78C8B6CB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3697D-A0BC-4404-8E3B-8C0BDA05A9F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511af148-5096-4590-96bc-818f1798d93d"/>
    <ds:schemaRef ds:uri="http://schemas.microsoft.com/office/infopath/2007/PartnerControls"/>
    <ds:schemaRef ds:uri="http://schemas.openxmlformats.org/package/2006/metadata/core-properties"/>
    <ds:schemaRef ds:uri="7e8f93fb-0801-43d1-a9ca-7146b97b28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5</cp:revision>
  <dcterms:created xsi:type="dcterms:W3CDTF">2020-01-27T13:18:00Z</dcterms:created>
  <dcterms:modified xsi:type="dcterms:W3CDTF">2020-02-01T15:37:00Z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</Properties>
</file>